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8D" w:rsidRPr="007B5FC6" w:rsidRDefault="00C94541" w:rsidP="00633D8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r w:rsidRPr="007B5FC6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【様式４</w:t>
      </w:r>
      <w:r w:rsidR="00633D8D" w:rsidRPr="007B5FC6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】</w:t>
      </w:r>
    </w:p>
    <w:p w:rsidR="00633D8D" w:rsidRPr="007B5FC6" w:rsidRDefault="00633D8D" w:rsidP="00633D8D">
      <w:pPr>
        <w:spacing w:line="254" w:lineRule="exact"/>
        <w:jc w:val="right"/>
        <w:rPr>
          <w:rFonts w:ascii="BIZ UDP明朝 Medium" w:eastAsia="BIZ UDP明朝 Medium" w:hAnsi="BIZ UDP明朝 Medium"/>
        </w:rPr>
      </w:pPr>
      <w:r w:rsidRPr="007B5FC6">
        <w:rPr>
          <w:rFonts w:ascii="BIZ UDP明朝 Medium" w:eastAsia="BIZ UDP明朝 Medium" w:hAnsi="BIZ UDP明朝 Medium"/>
        </w:rPr>
        <w:t xml:space="preserve">                                                           </w:t>
      </w:r>
    </w:p>
    <w:p w:rsidR="00633D8D" w:rsidRPr="007B5FC6" w:rsidRDefault="00633D8D" w:rsidP="00633D8D">
      <w:pPr>
        <w:spacing w:line="254" w:lineRule="exact"/>
        <w:rPr>
          <w:rFonts w:ascii="BIZ UDP明朝 Medium" w:eastAsia="BIZ UDP明朝 Medium" w:hAnsi="BIZ UDP明朝 Medium"/>
        </w:rPr>
      </w:pPr>
      <w:r w:rsidRPr="007B5FC6">
        <w:rPr>
          <w:rFonts w:ascii="BIZ UDP明朝 Medium" w:eastAsia="BIZ UDP明朝 Medium" w:hAnsi="BIZ UDP明朝 Medium"/>
        </w:rPr>
        <w:t xml:space="preserve">   　　　　　　　　　　</w:t>
      </w:r>
    </w:p>
    <w:p w:rsidR="00633D8D" w:rsidRPr="007B5FC6" w:rsidRDefault="00633D8D" w:rsidP="00633D8D">
      <w:pPr>
        <w:spacing w:line="254" w:lineRule="exact"/>
        <w:jc w:val="center"/>
        <w:rPr>
          <w:rFonts w:ascii="BIZ UDP明朝 Medium" w:eastAsia="BIZ UDP明朝 Medium" w:hAnsi="BIZ UDP明朝 Medium"/>
          <w:bCs/>
          <w:sz w:val="24"/>
        </w:rPr>
      </w:pPr>
      <w:r w:rsidRPr="007B5FC6">
        <w:rPr>
          <w:rFonts w:ascii="BIZ UDP明朝 Medium" w:eastAsia="BIZ UDP明朝 Medium" w:hAnsi="BIZ UDP明朝 Medium"/>
          <w:bCs/>
          <w:sz w:val="24"/>
        </w:rPr>
        <w:t>参加資格確認資料</w:t>
      </w:r>
    </w:p>
    <w:p w:rsidR="00633D8D" w:rsidRPr="007B5FC6" w:rsidRDefault="00633D8D" w:rsidP="00633D8D">
      <w:pPr>
        <w:spacing w:line="254" w:lineRule="exact"/>
        <w:jc w:val="center"/>
        <w:rPr>
          <w:rFonts w:ascii="BIZ UDP明朝 Medium" w:eastAsia="BIZ UDP明朝 Medium" w:hAnsi="BIZ UDP明朝 Medium"/>
          <w:sz w:val="40"/>
        </w:rPr>
      </w:pPr>
    </w:p>
    <w:p w:rsidR="00633D8D" w:rsidRPr="007B5FC6" w:rsidRDefault="00633D8D" w:rsidP="00633D8D">
      <w:pPr>
        <w:spacing w:line="254" w:lineRule="exact"/>
        <w:rPr>
          <w:rFonts w:ascii="BIZ UDP明朝 Medium" w:eastAsia="BIZ UDP明朝 Medium" w:hAnsi="BIZ UDP明朝 Medium"/>
        </w:rPr>
      </w:pPr>
    </w:p>
    <w:p w:rsidR="00633D8D" w:rsidRPr="007B5FC6" w:rsidRDefault="00633D8D" w:rsidP="00633D8D">
      <w:pPr>
        <w:spacing w:line="254" w:lineRule="exact"/>
        <w:rPr>
          <w:rFonts w:ascii="BIZ UDP明朝 Medium" w:eastAsia="BIZ UDP明朝 Medium" w:hAnsi="BIZ UDP明朝 Medium" w:hint="eastAsia"/>
          <w:sz w:val="22"/>
        </w:rPr>
      </w:pPr>
      <w:r w:rsidRPr="007B5FC6">
        <w:rPr>
          <w:rFonts w:ascii="BIZ UDP明朝 Medium" w:eastAsia="BIZ UDP明朝 Medium" w:hAnsi="BIZ UDP明朝 Medium"/>
          <w:sz w:val="22"/>
        </w:rPr>
        <w:t>会社名：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2652"/>
        <w:gridCol w:w="2659"/>
      </w:tblGrid>
      <w:tr w:rsidR="00633D8D" w:rsidRPr="007B5FC6" w:rsidTr="003F5845">
        <w:trPr>
          <w:trHeight w:val="567"/>
        </w:trPr>
        <w:tc>
          <w:tcPr>
            <w:tcW w:w="3163" w:type="dxa"/>
            <w:shd w:val="clear" w:color="auto" w:fill="auto"/>
            <w:vAlign w:val="center"/>
          </w:tcPr>
          <w:p w:rsidR="00633D8D" w:rsidRPr="007B5FC6" w:rsidRDefault="00633D8D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要　　　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33D8D" w:rsidRPr="007B5FC6" w:rsidRDefault="00633D8D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内　　　容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33D8D" w:rsidRPr="007B5FC6" w:rsidRDefault="00633D8D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備　　　考</w:t>
            </w:r>
          </w:p>
        </w:tc>
      </w:tr>
      <w:tr w:rsidR="00633D8D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E059BB" w:rsidRPr="007B5FC6" w:rsidRDefault="00633D8D" w:rsidP="003F5845">
            <w:pPr>
              <w:spacing w:line="254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(1)</w:t>
            </w:r>
            <w:r w:rsidR="00C94541"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十分な知識及び技術、体制</w:t>
            </w:r>
          </w:p>
          <w:p w:rsidR="00C94541" w:rsidRPr="007B5FC6" w:rsidRDefault="00633D8D" w:rsidP="003F5845">
            <w:pPr>
              <w:spacing w:line="254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を有すること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33D8D" w:rsidRPr="007B5FC6" w:rsidRDefault="00C94541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633D8D" w:rsidRPr="007B5FC6" w:rsidRDefault="00633D8D" w:rsidP="00C94541">
            <w:pPr>
              <w:spacing w:line="25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33D8D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633D8D" w:rsidRPr="007B5FC6" w:rsidRDefault="00633D8D" w:rsidP="003F5845">
            <w:pPr>
              <w:spacing w:line="254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(2)</w:t>
            </w:r>
            <w:r w:rsidR="00C94541" w:rsidRPr="007B5F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過去5</w:t>
            </w:r>
            <w:r w:rsidR="00C94541" w:rsidRPr="007B5FC6">
              <w:rPr>
                <w:rFonts w:ascii="BIZ UDP明朝 Medium" w:eastAsia="BIZ UDP明朝 Medium" w:hAnsi="BIZ UDP明朝 Medium" w:hint="eastAsia"/>
              </w:rPr>
              <w:t>年以内</w:t>
            </w:r>
            <w:r w:rsidR="002F38E7" w:rsidRPr="007B5FC6">
              <w:rPr>
                <w:rFonts w:ascii="BIZ UDP明朝 Medium" w:eastAsia="BIZ UDP明朝 Medium" w:hAnsi="BIZ UDP明朝 Medium" w:hint="eastAsia"/>
              </w:rPr>
              <w:t>に</w:t>
            </w:r>
            <w:r w:rsidR="007B5FC6">
              <w:rPr>
                <w:rFonts w:ascii="BIZ UDP明朝 Medium" w:eastAsia="BIZ UDP明朝 Medium" w:hAnsi="BIZ UDP明朝 Medium" w:hint="eastAsia"/>
              </w:rPr>
              <w:t>同様の業務</w:t>
            </w:r>
            <w:bookmarkStart w:id="0" w:name="_GoBack"/>
            <w:bookmarkEnd w:id="0"/>
            <w:r w:rsidRPr="007B5FC6">
              <w:rPr>
                <w:rFonts w:ascii="BIZ UDP明朝 Medium" w:eastAsia="BIZ UDP明朝 Medium" w:hAnsi="BIZ UDP明朝 Medium" w:hint="eastAsia"/>
              </w:rPr>
              <w:t>の実績があること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33D8D" w:rsidRPr="007B5FC6" w:rsidRDefault="00C94541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633D8D" w:rsidRPr="007B5FC6" w:rsidRDefault="00633D8D" w:rsidP="00C94541">
            <w:pPr>
              <w:spacing w:line="25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3F5845" w:rsidRPr="007B5FC6" w:rsidRDefault="003F5845" w:rsidP="003F5845">
            <w:pPr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(3)</w:t>
            </w:r>
            <w:r w:rsidRPr="007B5FC6">
              <w:rPr>
                <w:rFonts w:ascii="BIZ UDP明朝 Medium" w:eastAsia="BIZ UDP明朝 Medium" w:hAnsi="BIZ UDP明朝 Medium"/>
              </w:rPr>
              <w:t xml:space="preserve"> 地方自治法施行令第167条の4の規定のいずれにも該当していないこと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F5845" w:rsidRPr="007B5FC6" w:rsidRDefault="0075070A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3F5845" w:rsidRPr="007B5FC6" w:rsidRDefault="003F5845" w:rsidP="003F5845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3F5845" w:rsidRPr="007B5FC6" w:rsidRDefault="003F5845" w:rsidP="003F5845">
            <w:pPr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(4)</w:t>
            </w:r>
            <w:r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更生手続き開始、再生手続</w:t>
            </w:r>
          </w:p>
          <w:p w:rsidR="003F5845" w:rsidRPr="007B5FC6" w:rsidRDefault="003F5845" w:rsidP="003F5845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き開始の申し立てがなされている者でないこと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F5845" w:rsidRPr="007B5FC6" w:rsidRDefault="0075070A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3F5845" w:rsidRPr="007B5FC6" w:rsidRDefault="003F5845" w:rsidP="003F5845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3F5845" w:rsidRPr="007B5FC6" w:rsidRDefault="003F5845" w:rsidP="003F5845">
            <w:pPr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(5)</w:t>
            </w:r>
            <w:r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指名停止措置を受けていな</w:t>
            </w:r>
          </w:p>
          <w:p w:rsidR="003F5845" w:rsidRPr="007B5FC6" w:rsidRDefault="003F5845" w:rsidP="003F584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F5845" w:rsidRPr="007B5FC6" w:rsidRDefault="0075070A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3F5845" w:rsidRPr="007B5FC6" w:rsidRDefault="003F5845" w:rsidP="003F5845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3F5845" w:rsidRPr="007B5FC6" w:rsidRDefault="003F5845" w:rsidP="003F5845">
            <w:pPr>
              <w:spacing w:line="254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(6) 納税すべき国税及び地方税の滞納がないこと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F5845" w:rsidRPr="007B5FC6" w:rsidRDefault="0075070A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3F5845" w:rsidRPr="007B5FC6" w:rsidRDefault="003F5845" w:rsidP="003F5845">
            <w:pPr>
              <w:spacing w:line="25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:rsidTr="003F5845">
        <w:trPr>
          <w:trHeight w:val="1247"/>
        </w:trPr>
        <w:tc>
          <w:tcPr>
            <w:tcW w:w="3163" w:type="dxa"/>
            <w:shd w:val="clear" w:color="auto" w:fill="auto"/>
            <w:vAlign w:val="center"/>
          </w:tcPr>
          <w:p w:rsidR="003F5845" w:rsidRPr="007B5FC6" w:rsidRDefault="003F5845" w:rsidP="003F5845">
            <w:pPr>
              <w:spacing w:line="254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(</w:t>
            </w:r>
            <w:r w:rsidRPr="007B5FC6">
              <w:rPr>
                <w:rFonts w:ascii="BIZ UDP明朝 Medium" w:eastAsia="BIZ UDP明朝 Medium" w:hAnsi="BIZ UDP明朝 Medium" w:hint="eastAsia"/>
              </w:rPr>
              <w:t>7</w:t>
            </w:r>
            <w:r w:rsidRPr="007B5FC6">
              <w:rPr>
                <w:rFonts w:ascii="BIZ UDP明朝 Medium" w:eastAsia="BIZ UDP明朝 Medium" w:hAnsi="BIZ UDP明朝 Medium"/>
              </w:rPr>
              <w:t xml:space="preserve">) </w:t>
            </w:r>
            <w:r w:rsidRPr="007B5FC6">
              <w:rPr>
                <w:rFonts w:ascii="BIZ UDP明朝 Medium" w:eastAsia="BIZ UDP明朝 Medium" w:hAnsi="BIZ UDP明朝 Medium" w:hint="eastAsia"/>
              </w:rPr>
              <w:t>鹿島市暴力団排除条例第2条第1号に規定する暴力団、同条2号または3号に規定する暴力団員ではないこと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F5845" w:rsidRPr="007B5FC6" w:rsidRDefault="0075070A" w:rsidP="003F5845">
            <w:pPr>
              <w:spacing w:line="25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59" w:type="dxa"/>
            <w:shd w:val="clear" w:color="auto" w:fill="auto"/>
          </w:tcPr>
          <w:p w:rsidR="003F5845" w:rsidRPr="007B5FC6" w:rsidRDefault="003F5845" w:rsidP="003F5845">
            <w:pPr>
              <w:spacing w:line="25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B25B8" w:rsidRPr="007B5FC6" w:rsidRDefault="007B5FC6" w:rsidP="003B25B8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（※1）実施要領に定める参加資格を満たしている場合は、すべて「該当する」となる。</w:t>
      </w:r>
    </w:p>
    <w:sectPr w:rsidR="003B25B8" w:rsidRPr="007B5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B73" w:rsidRDefault="00410B73" w:rsidP="00410B73">
      <w:r>
        <w:separator/>
      </w:r>
    </w:p>
  </w:endnote>
  <w:endnote w:type="continuationSeparator" w:id="0">
    <w:p w:rsidR="00410B73" w:rsidRDefault="00410B73" w:rsidP="004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B73" w:rsidRDefault="00410B73" w:rsidP="00410B73">
      <w:r>
        <w:separator/>
      </w:r>
    </w:p>
  </w:footnote>
  <w:footnote w:type="continuationSeparator" w:id="0">
    <w:p w:rsidR="00410B73" w:rsidRDefault="00410B73" w:rsidP="0041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8D"/>
    <w:rsid w:val="002F38E7"/>
    <w:rsid w:val="003B25B8"/>
    <w:rsid w:val="003F5845"/>
    <w:rsid w:val="00410B73"/>
    <w:rsid w:val="005C5E72"/>
    <w:rsid w:val="00633D8D"/>
    <w:rsid w:val="006D529B"/>
    <w:rsid w:val="0075070A"/>
    <w:rsid w:val="007B5FC6"/>
    <w:rsid w:val="008E284D"/>
    <w:rsid w:val="00C94541"/>
    <w:rsid w:val="00E059BB"/>
    <w:rsid w:val="00E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52C83"/>
  <w15:chartTrackingRefBased/>
  <w15:docId w15:val="{2CCEEBB1-F339-440F-8B7F-3B23D20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0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B73"/>
  </w:style>
  <w:style w:type="paragraph" w:styleId="a7">
    <w:name w:val="footer"/>
    <w:basedOn w:val="a"/>
    <w:link w:val="a8"/>
    <w:uiPriority w:val="99"/>
    <w:unhideWhenUsed/>
    <w:rsid w:val="0041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智子</dc:creator>
  <cp:keywords/>
  <dc:description/>
  <cp:lastModifiedBy>高木 涼美</cp:lastModifiedBy>
  <cp:revision>9</cp:revision>
  <cp:lastPrinted>2024-03-27T04:44:00Z</cp:lastPrinted>
  <dcterms:created xsi:type="dcterms:W3CDTF">2022-12-09T06:39:00Z</dcterms:created>
  <dcterms:modified xsi:type="dcterms:W3CDTF">2025-04-14T01:29:00Z</dcterms:modified>
</cp:coreProperties>
</file>